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87" w:rsidRDefault="00F267D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1587500</wp:posOffset>
            </wp:positionH>
            <wp:positionV relativeFrom="paragraph">
              <wp:posOffset>0</wp:posOffset>
            </wp:positionV>
            <wp:extent cx="2914650" cy="1628775"/>
            <wp:effectExtent l="19050" t="0" r="0" b="0"/>
            <wp:wrapNone/>
            <wp:docPr id="15" name="Immagine 15" descr="logo_marrone_306x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_marrone_306x1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987" w:rsidRDefault="00AA3987"/>
    <w:p w:rsidR="00AA3987" w:rsidRDefault="00AA3987"/>
    <w:p w:rsidR="00AA3987" w:rsidRPr="00807266" w:rsidRDefault="00AA3987">
      <w:pPr>
        <w:rPr>
          <w:rFonts w:ascii="Arial Narrow" w:hAnsi="Arial Narrow" w:cs="Arial"/>
        </w:rPr>
      </w:pPr>
    </w:p>
    <w:p w:rsidR="00AA3987" w:rsidRPr="00807266" w:rsidRDefault="00AA3987">
      <w:pPr>
        <w:rPr>
          <w:rFonts w:ascii="Arial Narrow" w:hAnsi="Arial Narrow" w:cs="Arial"/>
        </w:rPr>
      </w:pPr>
    </w:p>
    <w:p w:rsidR="00AA3987" w:rsidRPr="00807266" w:rsidRDefault="00AA3987">
      <w:pPr>
        <w:rPr>
          <w:rFonts w:ascii="Arial Narrow" w:hAnsi="Arial Narrow" w:cs="Arial"/>
        </w:rPr>
      </w:pPr>
    </w:p>
    <w:p w:rsidR="00AA3987" w:rsidRPr="00807266" w:rsidRDefault="00AA3987">
      <w:pPr>
        <w:rPr>
          <w:rFonts w:ascii="Arial Narrow" w:hAnsi="Arial Narrow" w:cs="Arial"/>
        </w:rPr>
      </w:pPr>
    </w:p>
    <w:p w:rsidR="00AA3987" w:rsidRPr="00807266" w:rsidRDefault="00AA3987">
      <w:pPr>
        <w:rPr>
          <w:rFonts w:ascii="Arial Narrow" w:hAnsi="Arial Narrow" w:cs="Arial"/>
        </w:rPr>
      </w:pPr>
    </w:p>
    <w:p w:rsidR="00AA3987" w:rsidRPr="00807266" w:rsidRDefault="00AA3987">
      <w:pPr>
        <w:rPr>
          <w:rFonts w:ascii="Arial Narrow" w:hAnsi="Arial Narrow" w:cs="Arial"/>
        </w:rPr>
      </w:pPr>
    </w:p>
    <w:p w:rsidR="00AA3987" w:rsidRPr="00807266" w:rsidRDefault="00AA3987">
      <w:pPr>
        <w:rPr>
          <w:rFonts w:ascii="Arial Narrow" w:hAnsi="Arial Narrow" w:cs="Arial"/>
        </w:rPr>
      </w:pPr>
    </w:p>
    <w:p w:rsidR="00AA3987" w:rsidRPr="00807266" w:rsidRDefault="00AA3987">
      <w:pPr>
        <w:rPr>
          <w:rFonts w:ascii="Arial Narrow" w:hAnsi="Arial Narrow" w:cs="Arial"/>
        </w:rPr>
      </w:pPr>
    </w:p>
    <w:p w:rsidR="00AA3987" w:rsidRPr="00807266" w:rsidRDefault="00AA3987">
      <w:pPr>
        <w:rPr>
          <w:rFonts w:ascii="Arial Narrow" w:hAnsi="Arial Narrow" w:cs="Arial"/>
        </w:rPr>
      </w:pPr>
    </w:p>
    <w:p w:rsidR="00326815" w:rsidRDefault="00AF7FC1" w:rsidP="00266BEC">
      <w:pPr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PROSEGU</w:t>
      </w:r>
      <w:r w:rsidR="00326815">
        <w:rPr>
          <w:rFonts w:cs="Arial"/>
          <w:b/>
          <w:i/>
          <w:sz w:val="24"/>
          <w:szCs w:val="24"/>
        </w:rPr>
        <w:t xml:space="preserve">ONO I </w:t>
      </w:r>
      <w:r w:rsidR="00627E1A" w:rsidRPr="00A040E6">
        <w:rPr>
          <w:rFonts w:cs="Arial"/>
          <w:b/>
          <w:i/>
          <w:sz w:val="24"/>
          <w:szCs w:val="24"/>
        </w:rPr>
        <w:t xml:space="preserve"> </w:t>
      </w:r>
      <w:r w:rsidR="005D0974" w:rsidRPr="00A040E6">
        <w:rPr>
          <w:rFonts w:cs="Arial"/>
          <w:b/>
          <w:i/>
          <w:sz w:val="24"/>
          <w:szCs w:val="24"/>
        </w:rPr>
        <w:t>VENERDÌ CULTURALI</w:t>
      </w:r>
      <w:r w:rsidR="00627E1A" w:rsidRPr="00A040E6">
        <w:rPr>
          <w:rFonts w:cs="Arial"/>
          <w:b/>
          <w:i/>
          <w:sz w:val="24"/>
          <w:szCs w:val="24"/>
        </w:rPr>
        <w:t xml:space="preserve"> </w:t>
      </w:r>
      <w:r w:rsidR="005D0974" w:rsidRPr="00A040E6">
        <w:rPr>
          <w:rFonts w:cs="Arial"/>
          <w:b/>
          <w:i/>
          <w:sz w:val="24"/>
          <w:szCs w:val="24"/>
        </w:rPr>
        <w:t xml:space="preserve"> 2016-2017 DEL TEATRINO </w:t>
      </w:r>
    </w:p>
    <w:p w:rsidR="00EB7FE7" w:rsidRPr="00A040E6" w:rsidRDefault="005D0974" w:rsidP="00266BEC">
      <w:pPr>
        <w:jc w:val="center"/>
        <w:rPr>
          <w:rFonts w:cs="Arial"/>
          <w:b/>
          <w:i/>
          <w:sz w:val="24"/>
          <w:szCs w:val="24"/>
        </w:rPr>
      </w:pPr>
      <w:r w:rsidRPr="00A040E6">
        <w:rPr>
          <w:rFonts w:cs="Arial"/>
          <w:b/>
          <w:i/>
          <w:sz w:val="24"/>
          <w:szCs w:val="24"/>
        </w:rPr>
        <w:t>DELLA CASA DELLE AIE</w:t>
      </w:r>
      <w:r w:rsidR="00326815">
        <w:rPr>
          <w:rFonts w:cs="Arial"/>
          <w:b/>
          <w:i/>
          <w:sz w:val="24"/>
          <w:szCs w:val="24"/>
        </w:rPr>
        <w:t xml:space="preserve"> DI CERVIA</w:t>
      </w:r>
      <w:r w:rsidR="00627E1A" w:rsidRPr="00A040E6">
        <w:rPr>
          <w:rFonts w:cs="Arial"/>
          <w:b/>
          <w:i/>
          <w:sz w:val="24"/>
          <w:szCs w:val="24"/>
        </w:rPr>
        <w:t>.</w:t>
      </w:r>
    </w:p>
    <w:p w:rsidR="00AF7FC1" w:rsidRDefault="00DC2661" w:rsidP="009D185F">
      <w:pPr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Una serata </w:t>
      </w:r>
      <w:r w:rsidR="009D185F">
        <w:rPr>
          <w:rFonts w:cs="Arial"/>
          <w:b/>
          <w:i/>
          <w:sz w:val="24"/>
          <w:szCs w:val="24"/>
        </w:rPr>
        <w:t>culturale dedicata ad Umberto Foschi nel Centenario della nascita</w:t>
      </w:r>
    </w:p>
    <w:p w:rsidR="00DC2661" w:rsidRDefault="00DC2661" w:rsidP="00DC2661">
      <w:pPr>
        <w:pStyle w:val="NormaleWeb"/>
        <w:spacing w:before="0" w:beforeAutospacing="0" w:after="0" w:afterAutospacing="0"/>
        <w:jc w:val="center"/>
        <w:rPr>
          <w:rFonts w:ascii="Arial" w:hAnsi="Arial" w:cs="Arial"/>
        </w:rPr>
      </w:pPr>
    </w:p>
    <w:p w:rsidR="00326C5E" w:rsidRDefault="00AF7FC1" w:rsidP="00CC179D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AF7FC1">
        <w:rPr>
          <w:rFonts w:ascii="Arial" w:hAnsi="Arial" w:cs="Arial"/>
        </w:rPr>
        <w:t xml:space="preserve">Proseguono gli appuntamenti dei “venerdì culturali” del </w:t>
      </w:r>
      <w:r w:rsidRPr="00AF7FC1">
        <w:rPr>
          <w:rStyle w:val="Enfasigrassetto"/>
          <w:rFonts w:ascii="Arial" w:hAnsi="Arial" w:cs="Arial"/>
        </w:rPr>
        <w:t>Teatrino della Casa delle Aie</w:t>
      </w:r>
      <w:r w:rsidRPr="00AF7FC1">
        <w:rPr>
          <w:rFonts w:ascii="Arial" w:hAnsi="Arial" w:cs="Arial"/>
        </w:rPr>
        <w:t xml:space="preserve">, con una serata </w:t>
      </w:r>
      <w:r w:rsidR="009D185F">
        <w:rPr>
          <w:rFonts w:ascii="Arial" w:hAnsi="Arial" w:cs="Arial"/>
        </w:rPr>
        <w:t xml:space="preserve">dedicata ad </w:t>
      </w:r>
      <w:r w:rsidR="009D185F" w:rsidRPr="009D185F">
        <w:rPr>
          <w:rFonts w:ascii="Arial" w:hAnsi="Arial" w:cs="Arial"/>
          <w:b/>
          <w:i/>
        </w:rPr>
        <w:t>Umberto Foschi</w:t>
      </w:r>
      <w:r w:rsidR="009D185F">
        <w:rPr>
          <w:rFonts w:ascii="Arial" w:hAnsi="Arial" w:cs="Arial"/>
        </w:rPr>
        <w:t xml:space="preserve">, </w:t>
      </w:r>
      <w:r w:rsidRPr="00AF7FC1">
        <w:rPr>
          <w:rFonts w:ascii="Arial" w:hAnsi="Arial" w:cs="Arial"/>
        </w:rPr>
        <w:t xml:space="preserve">in programma per </w:t>
      </w:r>
      <w:r w:rsidR="009D185F">
        <w:rPr>
          <w:rStyle w:val="Enfasigrassetto"/>
          <w:rFonts w:ascii="Arial" w:hAnsi="Arial" w:cs="Arial"/>
        </w:rPr>
        <w:t>venerdì, 9</w:t>
      </w:r>
      <w:r w:rsidRPr="00AF7FC1">
        <w:rPr>
          <w:rStyle w:val="Enfasigrassetto"/>
          <w:rFonts w:ascii="Arial" w:hAnsi="Arial" w:cs="Arial"/>
        </w:rPr>
        <w:t xml:space="preserve"> dicembre 201</w:t>
      </w:r>
      <w:r>
        <w:rPr>
          <w:rStyle w:val="Enfasigrassetto"/>
          <w:rFonts w:ascii="Arial" w:hAnsi="Arial" w:cs="Arial"/>
        </w:rPr>
        <w:t>6</w:t>
      </w:r>
      <w:r w:rsidRPr="00AF7FC1">
        <w:rPr>
          <w:rFonts w:ascii="Arial" w:hAnsi="Arial" w:cs="Arial"/>
        </w:rPr>
        <w:t xml:space="preserve">, a partire dalle </w:t>
      </w:r>
      <w:r w:rsidRPr="00326815">
        <w:rPr>
          <w:rFonts w:ascii="Arial" w:hAnsi="Arial" w:cs="Arial"/>
          <w:b/>
        </w:rPr>
        <w:t>ore 21.</w:t>
      </w:r>
      <w:r w:rsidRPr="00AF7FC1">
        <w:rPr>
          <w:rFonts w:ascii="Arial" w:hAnsi="Arial" w:cs="Arial"/>
        </w:rPr>
        <w:t xml:space="preserve"> </w:t>
      </w:r>
    </w:p>
    <w:p w:rsidR="00CC179D" w:rsidRPr="00892127" w:rsidRDefault="00CC179D" w:rsidP="00CC179D">
      <w:pPr>
        <w:jc w:val="both"/>
        <w:rPr>
          <w:rFonts w:cs="Arial"/>
          <w:b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Il titolo dell’incontro è</w:t>
      </w:r>
      <w:r>
        <w:rPr>
          <w:rFonts w:cs="Arial"/>
          <w:sz w:val="24"/>
          <w:szCs w:val="24"/>
        </w:rPr>
        <w:t>”</w:t>
      </w:r>
      <w:r w:rsidRPr="00311327">
        <w:rPr>
          <w:rFonts w:cs="Arial"/>
          <w:b/>
          <w:sz w:val="24"/>
          <w:szCs w:val="24"/>
        </w:rPr>
        <w:t>Il ricordo di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/>
          <w:i/>
          <w:sz w:val="24"/>
          <w:szCs w:val="24"/>
        </w:rPr>
        <w:t>Umberto Foschi</w:t>
      </w:r>
      <w:r>
        <w:rPr>
          <w:rFonts w:cs="Arial"/>
          <w:sz w:val="24"/>
          <w:szCs w:val="24"/>
        </w:rPr>
        <w:t xml:space="preserve">, </w:t>
      </w:r>
      <w:r w:rsidRPr="00892127">
        <w:rPr>
          <w:rFonts w:cs="Arial"/>
          <w:b/>
          <w:sz w:val="24"/>
          <w:szCs w:val="24"/>
        </w:rPr>
        <w:t>grande protagonista della cultura, della ricerca sulla storia, folclore, dialetto e modi di dire, arch</w:t>
      </w:r>
      <w:r w:rsidR="00892127">
        <w:rPr>
          <w:rFonts w:cs="Arial"/>
          <w:b/>
          <w:sz w:val="24"/>
          <w:szCs w:val="24"/>
        </w:rPr>
        <w:t xml:space="preserve">eologia, beni storici, scuola, </w:t>
      </w:r>
      <w:r w:rsidRPr="00892127">
        <w:rPr>
          <w:rFonts w:cs="Arial"/>
          <w:b/>
          <w:sz w:val="24"/>
          <w:szCs w:val="24"/>
        </w:rPr>
        <w:t>gastronomia e tradizioni di Cervia e della Romagna, nel centenario della nascita (11 dicembre 1916).</w:t>
      </w:r>
    </w:p>
    <w:p w:rsidR="00892127" w:rsidRDefault="00CC179D" w:rsidP="00CC179D">
      <w:pPr>
        <w:jc w:val="both"/>
        <w:rPr>
          <w:rFonts w:cs="Arial"/>
          <w:sz w:val="24"/>
          <w:szCs w:val="24"/>
        </w:rPr>
      </w:pPr>
      <w:r w:rsidRPr="00D242A1">
        <w:rPr>
          <w:rFonts w:cs="Arial"/>
          <w:sz w:val="24"/>
          <w:szCs w:val="24"/>
        </w:rPr>
        <w:t xml:space="preserve">Interventi di </w:t>
      </w:r>
      <w:r w:rsidRPr="00D242A1">
        <w:rPr>
          <w:rFonts w:cs="Arial"/>
          <w:b/>
          <w:sz w:val="24"/>
          <w:szCs w:val="24"/>
        </w:rPr>
        <w:t>Renato Lombardi</w:t>
      </w:r>
      <w:r w:rsidRPr="00D242A1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presidente dell’Associazione Culturale Casa delle Aie e ricercatore storico, </w:t>
      </w:r>
      <w:r>
        <w:rPr>
          <w:rFonts w:cs="Arial"/>
          <w:b/>
          <w:i/>
          <w:sz w:val="24"/>
          <w:szCs w:val="24"/>
        </w:rPr>
        <w:t xml:space="preserve">Angelo Gasperoni </w:t>
      </w:r>
      <w:r>
        <w:rPr>
          <w:rFonts w:cs="Arial"/>
          <w:sz w:val="24"/>
          <w:szCs w:val="24"/>
        </w:rPr>
        <w:t>p</w:t>
      </w:r>
      <w:r w:rsidRPr="00CC179D">
        <w:rPr>
          <w:rFonts w:cs="Arial"/>
          <w:sz w:val="24"/>
          <w:szCs w:val="24"/>
        </w:rPr>
        <w:t>residente</w:t>
      </w:r>
      <w:r>
        <w:rPr>
          <w:rFonts w:cs="Arial"/>
          <w:sz w:val="24"/>
          <w:szCs w:val="24"/>
        </w:rPr>
        <w:t xml:space="preserve"> dell’Associazione </w:t>
      </w:r>
      <w:r w:rsidR="00892127">
        <w:rPr>
          <w:rFonts w:cs="Arial"/>
          <w:sz w:val="24"/>
          <w:szCs w:val="24"/>
        </w:rPr>
        <w:t>Culturale Umberto Foschi di Castiglione,</w:t>
      </w:r>
      <w:r w:rsidRPr="00D242A1">
        <w:rPr>
          <w:rFonts w:cs="Arial"/>
          <w:sz w:val="24"/>
          <w:szCs w:val="24"/>
        </w:rPr>
        <w:t xml:space="preserve"> </w:t>
      </w:r>
      <w:r w:rsidRPr="00B83DFB">
        <w:rPr>
          <w:rFonts w:cs="Arial"/>
          <w:b/>
          <w:i/>
          <w:sz w:val="24"/>
          <w:szCs w:val="24"/>
        </w:rPr>
        <w:t>Giovanna Montevecchi,</w:t>
      </w:r>
      <w:r w:rsidR="00892127">
        <w:rPr>
          <w:rFonts w:cs="Arial"/>
          <w:sz w:val="24"/>
          <w:szCs w:val="24"/>
        </w:rPr>
        <w:t xml:space="preserve"> archeologa,</w:t>
      </w:r>
      <w:r>
        <w:rPr>
          <w:rFonts w:cs="Arial"/>
          <w:b/>
          <w:i/>
          <w:sz w:val="24"/>
          <w:szCs w:val="24"/>
        </w:rPr>
        <w:t xml:space="preserve"> Franco Gabici</w:t>
      </w:r>
      <w:r w:rsidR="00892127">
        <w:rPr>
          <w:rFonts w:cs="Arial"/>
          <w:b/>
          <w:i/>
          <w:sz w:val="24"/>
          <w:szCs w:val="24"/>
        </w:rPr>
        <w:t xml:space="preserve">, </w:t>
      </w:r>
      <w:r w:rsidR="00892127" w:rsidRPr="00892127">
        <w:rPr>
          <w:rFonts w:cs="Arial"/>
          <w:sz w:val="24"/>
          <w:szCs w:val="24"/>
        </w:rPr>
        <w:t>storico e giornalista</w:t>
      </w:r>
      <w:r>
        <w:rPr>
          <w:rFonts w:cs="Arial"/>
          <w:b/>
          <w:i/>
          <w:sz w:val="24"/>
          <w:szCs w:val="24"/>
        </w:rPr>
        <w:t xml:space="preserve"> </w:t>
      </w:r>
      <w:r w:rsidRPr="00892127">
        <w:rPr>
          <w:rFonts w:cs="Arial"/>
          <w:sz w:val="24"/>
          <w:szCs w:val="24"/>
        </w:rPr>
        <w:t>e</w:t>
      </w:r>
      <w:r w:rsidRPr="00B83DFB">
        <w:rPr>
          <w:rFonts w:cs="Arial"/>
          <w:b/>
          <w:i/>
          <w:sz w:val="24"/>
          <w:szCs w:val="24"/>
        </w:rPr>
        <w:t xml:space="preserve"> Graziano Pozzetto</w:t>
      </w:r>
      <w:r>
        <w:rPr>
          <w:rFonts w:cs="Arial"/>
          <w:sz w:val="24"/>
          <w:szCs w:val="24"/>
        </w:rPr>
        <w:t>,</w:t>
      </w:r>
      <w:r w:rsidR="00892127">
        <w:rPr>
          <w:rFonts w:cs="Arial"/>
          <w:sz w:val="24"/>
          <w:szCs w:val="24"/>
        </w:rPr>
        <w:t xml:space="preserve"> enogastronomo e scrittore,</w:t>
      </w:r>
      <w:r>
        <w:rPr>
          <w:rFonts w:cs="Arial"/>
          <w:sz w:val="24"/>
          <w:szCs w:val="24"/>
        </w:rPr>
        <w:t xml:space="preserve"> che approfondiranno i vari aspetti della </w:t>
      </w:r>
      <w:r w:rsidR="00892127">
        <w:rPr>
          <w:rFonts w:cs="Arial"/>
          <w:sz w:val="24"/>
          <w:szCs w:val="24"/>
        </w:rPr>
        <w:t>molteplice e multiforme attività culturale di Umberto Foschi.</w:t>
      </w:r>
    </w:p>
    <w:p w:rsidR="00892127" w:rsidRDefault="00892127" w:rsidP="00CC179D">
      <w:pPr>
        <w:jc w:val="both"/>
        <w:rPr>
          <w:rFonts w:cs="Arial"/>
          <w:sz w:val="24"/>
          <w:szCs w:val="24"/>
        </w:rPr>
      </w:pPr>
      <w:r w:rsidRPr="00892127">
        <w:rPr>
          <w:rFonts w:cs="Arial"/>
          <w:b/>
          <w:i/>
          <w:sz w:val="24"/>
          <w:szCs w:val="24"/>
        </w:rPr>
        <w:t>Michela Lucchi</w:t>
      </w:r>
      <w:r>
        <w:rPr>
          <w:rFonts w:cs="Arial"/>
          <w:sz w:val="24"/>
          <w:szCs w:val="24"/>
        </w:rPr>
        <w:t>, Assessore alla Cultura del Comune di Cervia</w:t>
      </w:r>
      <w:r w:rsidR="00311327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porterà all’</w:t>
      </w:r>
      <w:r w:rsidR="00311327">
        <w:rPr>
          <w:rFonts w:cs="Arial"/>
          <w:sz w:val="24"/>
          <w:szCs w:val="24"/>
        </w:rPr>
        <w:t>iniziativa</w:t>
      </w:r>
      <w:r>
        <w:rPr>
          <w:rFonts w:cs="Arial"/>
          <w:sz w:val="24"/>
          <w:szCs w:val="24"/>
        </w:rPr>
        <w:t xml:space="preserve"> il saluto dell’Amministrazione comunale.</w:t>
      </w:r>
    </w:p>
    <w:p w:rsidR="00E43253" w:rsidRDefault="00E43253" w:rsidP="00E4325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L’iniziativa rientra nel quadro di un programma di 20 eventi ed incontri culturali in programma nel Teatrino delle AIE, che nel corso della stagione 2016-2017 coprono un ampio ventaglio di interessi. </w:t>
      </w:r>
    </w:p>
    <w:p w:rsidR="00E43253" w:rsidRDefault="00E43253" w:rsidP="00E4325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L’ingresso è libero e gratuito anche per i non soci.</w:t>
      </w:r>
    </w:p>
    <w:p w:rsidR="00E43253" w:rsidRDefault="00E43253" w:rsidP="00E43253">
      <w:pPr>
        <w:pStyle w:val="NormaleWeb"/>
        <w:spacing w:before="0" w:beforeAutospacing="0"/>
        <w:jc w:val="both"/>
        <w:rPr>
          <w:rFonts w:ascii="Arial" w:hAnsi="Arial" w:cs="Arial"/>
        </w:rPr>
      </w:pPr>
      <w:r w:rsidRPr="00AF7FC1">
        <w:rPr>
          <w:rFonts w:ascii="Arial" w:hAnsi="Arial" w:cs="Arial"/>
        </w:rPr>
        <w:t>In occasione dei “venerdì culturali” la gestione del Ristorante della Casa delle Aie, che fa capo ai fratelli Battistini, presenta interessanti proposte di degustazione di piatti della tradizione gastronomica romagnola</w:t>
      </w:r>
      <w:r>
        <w:rPr>
          <w:rFonts w:ascii="Arial" w:hAnsi="Arial" w:cs="Arial"/>
        </w:rPr>
        <w:t>.</w:t>
      </w:r>
    </w:p>
    <w:p w:rsidR="00F467FF" w:rsidRPr="00E43253" w:rsidRDefault="00892127" w:rsidP="00E4325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L’in</w:t>
      </w:r>
      <w:r w:rsidR="00311327">
        <w:rPr>
          <w:rFonts w:cs="Arial"/>
          <w:sz w:val="24"/>
          <w:szCs w:val="24"/>
        </w:rPr>
        <w:t xml:space="preserve">contro </w:t>
      </w:r>
      <w:r w:rsidR="00E43253">
        <w:rPr>
          <w:rFonts w:cs="Arial"/>
          <w:sz w:val="24"/>
          <w:szCs w:val="24"/>
        </w:rPr>
        <w:t xml:space="preserve">del 9 dicembre </w:t>
      </w:r>
      <w:r>
        <w:rPr>
          <w:rFonts w:cs="Arial"/>
          <w:sz w:val="24"/>
          <w:szCs w:val="24"/>
        </w:rPr>
        <w:t>fa seguito ed</w:t>
      </w:r>
      <w:r w:rsidR="00311327">
        <w:rPr>
          <w:rFonts w:cs="Arial"/>
          <w:sz w:val="24"/>
          <w:szCs w:val="24"/>
        </w:rPr>
        <w:t xml:space="preserve"> è correlato</w:t>
      </w:r>
      <w:r>
        <w:rPr>
          <w:rFonts w:cs="Arial"/>
          <w:sz w:val="24"/>
          <w:szCs w:val="24"/>
        </w:rPr>
        <w:t xml:space="preserve"> alla giornata rievocativa di Umberto Foschi</w:t>
      </w:r>
      <w:r w:rsidR="00310166">
        <w:rPr>
          <w:rFonts w:cs="Arial"/>
          <w:sz w:val="24"/>
          <w:szCs w:val="24"/>
        </w:rPr>
        <w:t>,</w:t>
      </w:r>
      <w:r w:rsidR="00311327">
        <w:rPr>
          <w:rFonts w:cs="Arial"/>
          <w:sz w:val="24"/>
          <w:szCs w:val="24"/>
        </w:rPr>
        <w:t xml:space="preserve"> realizzata il </w:t>
      </w:r>
      <w:r w:rsidR="00310166" w:rsidRPr="00E43253">
        <w:rPr>
          <w:rFonts w:cs="Arial"/>
          <w:sz w:val="24"/>
          <w:szCs w:val="24"/>
        </w:rPr>
        <w:t>27 agosto scorso dall’</w:t>
      </w:r>
      <w:r w:rsidR="00310166" w:rsidRPr="00E43253">
        <w:rPr>
          <w:rFonts w:cs="Arial"/>
          <w:i/>
          <w:sz w:val="24"/>
          <w:szCs w:val="24"/>
        </w:rPr>
        <w:t>Associazione</w:t>
      </w:r>
      <w:r w:rsidR="00310166" w:rsidRPr="00E43253">
        <w:rPr>
          <w:rFonts w:cs="Arial"/>
          <w:sz w:val="24"/>
          <w:szCs w:val="24"/>
        </w:rPr>
        <w:t xml:space="preserve"> </w:t>
      </w:r>
      <w:r w:rsidR="00310166" w:rsidRPr="00E43253">
        <w:rPr>
          <w:rFonts w:cs="Arial"/>
          <w:i/>
          <w:sz w:val="24"/>
          <w:szCs w:val="24"/>
        </w:rPr>
        <w:t>Culturale Castiglionese Umberto Foschi</w:t>
      </w:r>
      <w:r w:rsidR="00E43253">
        <w:rPr>
          <w:rFonts w:cs="Arial"/>
        </w:rPr>
        <w:t>.</w:t>
      </w:r>
    </w:p>
    <w:p w:rsidR="00E43253" w:rsidRDefault="00E43253" w:rsidP="00F467FF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 cura  della stessa associazione in collaborazione con la “Fondazione Casa di Oriani”</w:t>
      </w:r>
    </w:p>
    <w:p w:rsidR="00E43253" w:rsidRDefault="00E43253" w:rsidP="00F467FF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si può visitare a Ravenna, da mercoledì 7 a lunedì 19 dicembre 2016, presso la Cassa di Risparmio di Ravenna, una mostra dedicata al Prof. Umberto Foschi (documenti, libri e oggetti vari)</w:t>
      </w:r>
      <w:r w:rsidR="00FD2C2D">
        <w:rPr>
          <w:rFonts w:ascii="Arial" w:hAnsi="Arial" w:cs="Arial"/>
        </w:rPr>
        <w:t>.</w:t>
      </w:r>
    </w:p>
    <w:p w:rsidR="00E43253" w:rsidRDefault="00E43253" w:rsidP="00F467FF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:rsidR="00310166" w:rsidRDefault="00310166" w:rsidP="00686C9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Si allega una scheda biografica di Umberto Foschi </w:t>
      </w:r>
    </w:p>
    <w:p w:rsidR="00310166" w:rsidRDefault="00310166" w:rsidP="00686C9B">
      <w:pPr>
        <w:jc w:val="both"/>
        <w:rPr>
          <w:rFonts w:cs="Arial"/>
          <w:sz w:val="24"/>
          <w:szCs w:val="24"/>
        </w:rPr>
      </w:pPr>
    </w:p>
    <w:p w:rsidR="00D242A1" w:rsidRPr="00A040E6" w:rsidRDefault="00562DEF" w:rsidP="00686C9B">
      <w:pPr>
        <w:jc w:val="both"/>
        <w:rPr>
          <w:rFonts w:cs="Arial"/>
          <w:sz w:val="24"/>
          <w:szCs w:val="24"/>
        </w:rPr>
      </w:pPr>
      <w:r w:rsidRPr="00A040E6">
        <w:rPr>
          <w:rFonts w:cs="Arial"/>
          <w:sz w:val="24"/>
          <w:szCs w:val="24"/>
        </w:rPr>
        <w:t xml:space="preserve">Comunicato a cura dell’Ufficio Stampa                  </w:t>
      </w:r>
      <w:r w:rsidR="009D185F">
        <w:rPr>
          <w:rFonts w:cs="Arial"/>
          <w:sz w:val="24"/>
          <w:szCs w:val="24"/>
        </w:rPr>
        <w:t xml:space="preserve">              Cervia, 6 dic</w:t>
      </w:r>
      <w:r w:rsidR="00F63C55" w:rsidRPr="00A040E6">
        <w:rPr>
          <w:rFonts w:cs="Arial"/>
          <w:sz w:val="24"/>
          <w:szCs w:val="24"/>
        </w:rPr>
        <w:t>embre</w:t>
      </w:r>
      <w:r w:rsidRPr="00A040E6">
        <w:rPr>
          <w:rFonts w:cs="Arial"/>
          <w:sz w:val="24"/>
          <w:szCs w:val="24"/>
        </w:rPr>
        <w:t xml:space="preserve"> 201</w:t>
      </w:r>
      <w:r w:rsidR="00807266" w:rsidRPr="00A040E6">
        <w:rPr>
          <w:rFonts w:cs="Arial"/>
          <w:sz w:val="24"/>
          <w:szCs w:val="24"/>
        </w:rPr>
        <w:t>6</w:t>
      </w:r>
    </w:p>
    <w:sectPr w:rsidR="00D242A1" w:rsidRPr="00A040E6" w:rsidSect="00D8009D">
      <w:pgSz w:w="11906" w:h="16838"/>
      <w:pgMar w:top="815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8009D"/>
    <w:rsid w:val="0001022D"/>
    <w:rsid w:val="00015B0E"/>
    <w:rsid w:val="00034A24"/>
    <w:rsid w:val="00051107"/>
    <w:rsid w:val="000669F7"/>
    <w:rsid w:val="00067E33"/>
    <w:rsid w:val="001018A2"/>
    <w:rsid w:val="00101F26"/>
    <w:rsid w:val="00124FA3"/>
    <w:rsid w:val="001345F0"/>
    <w:rsid w:val="0016306C"/>
    <w:rsid w:val="001A5699"/>
    <w:rsid w:val="001C40E6"/>
    <w:rsid w:val="001E3671"/>
    <w:rsid w:val="001F5BB2"/>
    <w:rsid w:val="002237CA"/>
    <w:rsid w:val="00224C6E"/>
    <w:rsid w:val="00247362"/>
    <w:rsid w:val="00266BEC"/>
    <w:rsid w:val="00276B6D"/>
    <w:rsid w:val="00282EE8"/>
    <w:rsid w:val="00294D84"/>
    <w:rsid w:val="002B676D"/>
    <w:rsid w:val="002C1E70"/>
    <w:rsid w:val="002E3100"/>
    <w:rsid w:val="002E65F2"/>
    <w:rsid w:val="002E7005"/>
    <w:rsid w:val="00310166"/>
    <w:rsid w:val="00311327"/>
    <w:rsid w:val="003171F5"/>
    <w:rsid w:val="00323F5E"/>
    <w:rsid w:val="00326815"/>
    <w:rsid w:val="00326C5E"/>
    <w:rsid w:val="00331CB1"/>
    <w:rsid w:val="00342C61"/>
    <w:rsid w:val="0034368F"/>
    <w:rsid w:val="003523C2"/>
    <w:rsid w:val="003928E2"/>
    <w:rsid w:val="003A40E1"/>
    <w:rsid w:val="003B592A"/>
    <w:rsid w:val="003D50D4"/>
    <w:rsid w:val="003F295D"/>
    <w:rsid w:val="00413043"/>
    <w:rsid w:val="00417B20"/>
    <w:rsid w:val="004257C5"/>
    <w:rsid w:val="00425E66"/>
    <w:rsid w:val="00465789"/>
    <w:rsid w:val="004904C8"/>
    <w:rsid w:val="004A4191"/>
    <w:rsid w:val="004A4B71"/>
    <w:rsid w:val="004E3999"/>
    <w:rsid w:val="004E4D5A"/>
    <w:rsid w:val="0050751C"/>
    <w:rsid w:val="005474C1"/>
    <w:rsid w:val="00552D4A"/>
    <w:rsid w:val="00556FD2"/>
    <w:rsid w:val="00562DEF"/>
    <w:rsid w:val="005631AB"/>
    <w:rsid w:val="005655DD"/>
    <w:rsid w:val="005706D2"/>
    <w:rsid w:val="00591C95"/>
    <w:rsid w:val="005931EE"/>
    <w:rsid w:val="005A4C5C"/>
    <w:rsid w:val="005B24C6"/>
    <w:rsid w:val="005B3508"/>
    <w:rsid w:val="005B6F5A"/>
    <w:rsid w:val="005D0974"/>
    <w:rsid w:val="005D29AF"/>
    <w:rsid w:val="005D70FD"/>
    <w:rsid w:val="005E5F05"/>
    <w:rsid w:val="0060426F"/>
    <w:rsid w:val="00610993"/>
    <w:rsid w:val="00611163"/>
    <w:rsid w:val="006208C4"/>
    <w:rsid w:val="00624541"/>
    <w:rsid w:val="00625918"/>
    <w:rsid w:val="00627E1A"/>
    <w:rsid w:val="00641F4D"/>
    <w:rsid w:val="006617E4"/>
    <w:rsid w:val="006742E9"/>
    <w:rsid w:val="00685D83"/>
    <w:rsid w:val="00686C9B"/>
    <w:rsid w:val="006A5068"/>
    <w:rsid w:val="006A549D"/>
    <w:rsid w:val="006B17DC"/>
    <w:rsid w:val="006B380E"/>
    <w:rsid w:val="006B63FE"/>
    <w:rsid w:val="006F2D0F"/>
    <w:rsid w:val="006F504F"/>
    <w:rsid w:val="00712535"/>
    <w:rsid w:val="00730ADD"/>
    <w:rsid w:val="007317E0"/>
    <w:rsid w:val="00745E5B"/>
    <w:rsid w:val="00766CB7"/>
    <w:rsid w:val="00767D0B"/>
    <w:rsid w:val="00782E68"/>
    <w:rsid w:val="007A37F5"/>
    <w:rsid w:val="007D3022"/>
    <w:rsid w:val="007D3F4A"/>
    <w:rsid w:val="007E0B10"/>
    <w:rsid w:val="007F6211"/>
    <w:rsid w:val="00807266"/>
    <w:rsid w:val="00830131"/>
    <w:rsid w:val="00842FC3"/>
    <w:rsid w:val="00873E1C"/>
    <w:rsid w:val="00892127"/>
    <w:rsid w:val="008B4C9D"/>
    <w:rsid w:val="008C27C9"/>
    <w:rsid w:val="008D5C38"/>
    <w:rsid w:val="008E489A"/>
    <w:rsid w:val="009139F0"/>
    <w:rsid w:val="00920BF5"/>
    <w:rsid w:val="0092529D"/>
    <w:rsid w:val="00930B92"/>
    <w:rsid w:val="0096054F"/>
    <w:rsid w:val="00960C74"/>
    <w:rsid w:val="00993379"/>
    <w:rsid w:val="009B0029"/>
    <w:rsid w:val="009D185F"/>
    <w:rsid w:val="009D7EB7"/>
    <w:rsid w:val="00A040E6"/>
    <w:rsid w:val="00A070F5"/>
    <w:rsid w:val="00A12602"/>
    <w:rsid w:val="00A267C3"/>
    <w:rsid w:val="00A61499"/>
    <w:rsid w:val="00A94E0E"/>
    <w:rsid w:val="00AA3987"/>
    <w:rsid w:val="00AA531E"/>
    <w:rsid w:val="00AA5A8A"/>
    <w:rsid w:val="00AD79D9"/>
    <w:rsid w:val="00AE1765"/>
    <w:rsid w:val="00AF7FC1"/>
    <w:rsid w:val="00B012D1"/>
    <w:rsid w:val="00B113EE"/>
    <w:rsid w:val="00B16F44"/>
    <w:rsid w:val="00B257C7"/>
    <w:rsid w:val="00B52268"/>
    <w:rsid w:val="00B56CAA"/>
    <w:rsid w:val="00B63730"/>
    <w:rsid w:val="00B7454F"/>
    <w:rsid w:val="00B83DFB"/>
    <w:rsid w:val="00B85D4D"/>
    <w:rsid w:val="00B8608E"/>
    <w:rsid w:val="00B87A9E"/>
    <w:rsid w:val="00B91AD0"/>
    <w:rsid w:val="00B91F4E"/>
    <w:rsid w:val="00BB40E7"/>
    <w:rsid w:val="00BB4CD9"/>
    <w:rsid w:val="00BB55DC"/>
    <w:rsid w:val="00BB5701"/>
    <w:rsid w:val="00BC513A"/>
    <w:rsid w:val="00BD18A3"/>
    <w:rsid w:val="00BE1745"/>
    <w:rsid w:val="00C26CB8"/>
    <w:rsid w:val="00C346E9"/>
    <w:rsid w:val="00C35237"/>
    <w:rsid w:val="00C37A07"/>
    <w:rsid w:val="00C46EF5"/>
    <w:rsid w:val="00C5181A"/>
    <w:rsid w:val="00C565C5"/>
    <w:rsid w:val="00C64ACF"/>
    <w:rsid w:val="00C6777D"/>
    <w:rsid w:val="00C81D2B"/>
    <w:rsid w:val="00C94B9A"/>
    <w:rsid w:val="00CA15AC"/>
    <w:rsid w:val="00CB217A"/>
    <w:rsid w:val="00CB2432"/>
    <w:rsid w:val="00CC179D"/>
    <w:rsid w:val="00CC5E06"/>
    <w:rsid w:val="00CC6D0D"/>
    <w:rsid w:val="00CE147C"/>
    <w:rsid w:val="00CF7EE5"/>
    <w:rsid w:val="00D07C03"/>
    <w:rsid w:val="00D23572"/>
    <w:rsid w:val="00D23DBB"/>
    <w:rsid w:val="00D242A1"/>
    <w:rsid w:val="00D5608F"/>
    <w:rsid w:val="00D63F2B"/>
    <w:rsid w:val="00D6410D"/>
    <w:rsid w:val="00D6492E"/>
    <w:rsid w:val="00D66449"/>
    <w:rsid w:val="00D73CA8"/>
    <w:rsid w:val="00D74E5B"/>
    <w:rsid w:val="00D8009D"/>
    <w:rsid w:val="00D81930"/>
    <w:rsid w:val="00DA241D"/>
    <w:rsid w:val="00DC2661"/>
    <w:rsid w:val="00DE18B8"/>
    <w:rsid w:val="00DF72B3"/>
    <w:rsid w:val="00E42381"/>
    <w:rsid w:val="00E43253"/>
    <w:rsid w:val="00E6489E"/>
    <w:rsid w:val="00E71D70"/>
    <w:rsid w:val="00E74B41"/>
    <w:rsid w:val="00E9653D"/>
    <w:rsid w:val="00EA3E84"/>
    <w:rsid w:val="00EB7FE7"/>
    <w:rsid w:val="00F0564C"/>
    <w:rsid w:val="00F114B5"/>
    <w:rsid w:val="00F15AEC"/>
    <w:rsid w:val="00F16FEB"/>
    <w:rsid w:val="00F267D6"/>
    <w:rsid w:val="00F35ACB"/>
    <w:rsid w:val="00F41A57"/>
    <w:rsid w:val="00F467FF"/>
    <w:rsid w:val="00F63C55"/>
    <w:rsid w:val="00F706DB"/>
    <w:rsid w:val="00F744A4"/>
    <w:rsid w:val="00F90BD2"/>
    <w:rsid w:val="00FA0651"/>
    <w:rsid w:val="00FD2C2D"/>
    <w:rsid w:val="00FD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 w:cs="Courier New"/>
    </w:rPr>
  </w:style>
  <w:style w:type="paragraph" w:styleId="Titolo1">
    <w:name w:val="heading 1"/>
    <w:basedOn w:val="Normale"/>
    <w:next w:val="Normale"/>
    <w:link w:val="Titolo1Carattere"/>
    <w:qFormat/>
    <w:rsid w:val="006B380E"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link w:val="CorpodeltestoCarattere"/>
    <w:unhideWhenUsed/>
    <w:rsid w:val="00425E66"/>
    <w:pPr>
      <w:jc w:val="center"/>
    </w:pPr>
    <w:rPr>
      <w:rFonts w:ascii="Times New Roman" w:hAnsi="Times New Roman" w:cs="Times New Roman"/>
      <w:b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25E66"/>
    <w:rPr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5D70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D70F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6B380E"/>
    <w:rPr>
      <w:b/>
      <w:bCs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unhideWhenUsed/>
    <w:rsid w:val="00AE1765"/>
    <w:rPr>
      <w:rFonts w:ascii="Times New Roman" w:hAnsi="Times New Roman" w:cs="Times New Roman"/>
      <w:i/>
      <w:iCs/>
      <w:sz w:val="24"/>
      <w:szCs w:val="24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rsid w:val="00AE1765"/>
    <w:rPr>
      <w:i/>
      <w:iCs/>
      <w:sz w:val="24"/>
      <w:szCs w:val="24"/>
    </w:rPr>
  </w:style>
  <w:style w:type="character" w:customStyle="1" w:styleId="st">
    <w:name w:val="st"/>
    <w:basedOn w:val="Carpredefinitoparagrafo"/>
    <w:rsid w:val="00D242A1"/>
  </w:style>
  <w:style w:type="character" w:styleId="Enfasicorsivo">
    <w:name w:val="Emphasis"/>
    <w:basedOn w:val="Carpredefinitoparagrafo"/>
    <w:qFormat/>
    <w:rsid w:val="00D242A1"/>
    <w:rPr>
      <w:i/>
      <w:iCs/>
    </w:rPr>
  </w:style>
  <w:style w:type="character" w:customStyle="1" w:styleId="showhere">
    <w:name w:val="showhere"/>
    <w:basedOn w:val="Carpredefinitoparagrafo"/>
    <w:rsid w:val="00F63C55"/>
  </w:style>
  <w:style w:type="character" w:customStyle="1" w:styleId="apple-converted-space">
    <w:name w:val="apple-converted-space"/>
    <w:basedOn w:val="Carpredefinitoparagrafo"/>
    <w:rsid w:val="00F63C55"/>
  </w:style>
  <w:style w:type="paragraph" w:customStyle="1" w:styleId="rsimage">
    <w:name w:val="rs_image"/>
    <w:basedOn w:val="Normale"/>
    <w:rsid w:val="00F63C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rsepdate">
    <w:name w:val="rsep_date"/>
    <w:basedOn w:val="Normale"/>
    <w:rsid w:val="00F63C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rseplocation">
    <w:name w:val="rsep_location"/>
    <w:basedOn w:val="Normale"/>
    <w:rsid w:val="00F63C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rsepcategories">
    <w:name w:val="rsep_categories"/>
    <w:basedOn w:val="Normale"/>
    <w:rsid w:val="00F63C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A4B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0481">
          <w:marLeft w:val="-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57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87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4721">
          <w:marLeft w:val="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20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9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666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5A0FF-857F-4B69-A14F-DB59A54F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PC</cp:lastModifiedBy>
  <cp:revision>2</cp:revision>
  <cp:lastPrinted>2016-12-09T17:11:00Z</cp:lastPrinted>
  <dcterms:created xsi:type="dcterms:W3CDTF">2016-12-09T17:12:00Z</dcterms:created>
  <dcterms:modified xsi:type="dcterms:W3CDTF">2016-12-09T17:12:00Z</dcterms:modified>
</cp:coreProperties>
</file>